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2" w:rsidRPr="007B6154" w:rsidRDefault="007C6402" w:rsidP="007B615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7C6402">
        <w:rPr>
          <w:rFonts w:ascii="Times New Roman" w:eastAsia="Times New Roman" w:hAnsi="Times New Roman" w:cs="Times New Roman"/>
          <w:bCs/>
          <w:sz w:val="48"/>
          <w:szCs w:val="48"/>
        </w:rPr>
        <w:t>Pre-Submission Feasibility</w:t>
      </w:r>
      <w:r w:rsidR="007B6154" w:rsidRPr="007B6154">
        <w:rPr>
          <w:rFonts w:ascii="Times New Roman" w:eastAsia="Times New Roman" w:hAnsi="Times New Roman" w:cs="Times New Roman"/>
          <w:bCs/>
          <w:sz w:val="48"/>
          <w:szCs w:val="48"/>
        </w:rPr>
        <w:t>/Budget</w:t>
      </w:r>
      <w:r w:rsidRPr="007C6402">
        <w:rPr>
          <w:rFonts w:ascii="Times New Roman" w:eastAsia="Times New Roman" w:hAnsi="Times New Roman" w:cs="Times New Roman"/>
          <w:bCs/>
          <w:sz w:val="48"/>
          <w:szCs w:val="48"/>
        </w:rPr>
        <w:t xml:space="preserve"> Request</w:t>
      </w:r>
    </w:p>
    <w:p w:rsidR="007B6154" w:rsidRPr="009856D3" w:rsidRDefault="007B6154" w:rsidP="007B615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A3A3A"/>
        </w:rPr>
      </w:pPr>
    </w:p>
    <w:p w:rsidR="007C6402" w:rsidRPr="009856D3" w:rsidRDefault="007C6402" w:rsidP="007B615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>What is the IRB #?</w:t>
      </w:r>
      <w:r w:rsidRPr="009856D3">
        <w:rPr>
          <w:rFonts w:ascii="Times New Roman" w:eastAsia="Times New Roman" w:hAnsi="Times New Roman" w:cs="Times New Roman"/>
          <w:color w:val="3A3A3A"/>
        </w:rPr>
        <w:t> </w:t>
      </w:r>
      <w:r w:rsidRPr="009856D3">
        <w:rPr>
          <w:rFonts w:ascii="Times New Roman" w:eastAsia="Times New Roman" w:hAnsi="Times New Roman" w:cs="Times New Roman"/>
          <w:bCs/>
          <w:color w:val="000000" w:themeColor="text1"/>
        </w:rPr>
        <w:t>(Type the 8digit IRB ePROST#. If the identifier starts with “SITE” then include the word “SITE”)</w:t>
      </w:r>
      <w:r w:rsidRPr="009856D3">
        <w:rPr>
          <w:rFonts w:ascii="Times New Roman" w:eastAsia="Times New Roman" w:hAnsi="Times New Roman" w:cs="Times New Roman"/>
          <w:color w:val="000000" w:themeColor="text1"/>
        </w:rPr>
        <w:t xml:space="preserve">  </w:t>
      </w:r>
    </w:p>
    <w:p w:rsidR="007B6154" w:rsidRPr="009856D3" w:rsidRDefault="007B6154" w:rsidP="007B615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A3A3A"/>
        </w:rPr>
      </w:pPr>
    </w:p>
    <w:p w:rsidR="007B6154" w:rsidRPr="009856D3" w:rsidRDefault="007B6154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>Is there an estimated budget needed for this study? Y/N</w:t>
      </w:r>
    </w:p>
    <w:p w:rsidR="007C6402" w:rsidRPr="009856D3" w:rsidRDefault="007C6402" w:rsidP="007C6402">
      <w:pPr>
        <w:pStyle w:val="ListParagraph"/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b/>
          <w:color w:val="3A3A3A"/>
        </w:rPr>
      </w:pPr>
    </w:p>
    <w:p w:rsidR="007C6402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 xml:space="preserve">Is this project JHS Approved? </w:t>
      </w:r>
    </w:p>
    <w:p w:rsidR="007C6402" w:rsidRPr="009856D3" w:rsidRDefault="007C6402" w:rsidP="007C6402">
      <w:pPr>
        <w:pStyle w:val="ListParagraph"/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b/>
          <w:color w:val="3A3A3A"/>
        </w:rPr>
      </w:pPr>
    </w:p>
    <w:p w:rsidR="007C6402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>Principal Investigator’s/ Requestors Name: </w:t>
      </w:r>
    </w:p>
    <w:p w:rsidR="007C6402" w:rsidRPr="009856D3" w:rsidRDefault="007C6402" w:rsidP="007C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7C6402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>Principal Investigator’s/ Requestors Department:</w:t>
      </w:r>
    </w:p>
    <w:p w:rsidR="007C6402" w:rsidRPr="009856D3" w:rsidRDefault="007C6402" w:rsidP="007C640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7B6154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 xml:space="preserve">If applicable, who is the Study Coordinator?  </w:t>
      </w:r>
    </w:p>
    <w:p w:rsidR="007C6402" w:rsidRPr="009856D3" w:rsidRDefault="007C6402" w:rsidP="007C640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E31E5A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 xml:space="preserve">Title or Brief Summary of Request:  </w:t>
      </w:r>
    </w:p>
    <w:p w:rsidR="007C6402" w:rsidRPr="009856D3" w:rsidRDefault="007C6402" w:rsidP="007C6402">
      <w:pPr>
        <w:pStyle w:val="ListParagraph"/>
        <w:rPr>
          <w:rFonts w:ascii="Times New Roman" w:hAnsi="Times New Roman" w:cs="Times New Roman"/>
          <w:b/>
        </w:rPr>
      </w:pPr>
    </w:p>
    <w:p w:rsidR="007C6402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D3">
        <w:rPr>
          <w:rFonts w:ascii="Times New Roman" w:hAnsi="Times New Roman" w:cs="Times New Roman"/>
          <w:b/>
          <w:sz w:val="24"/>
          <w:szCs w:val="24"/>
        </w:rPr>
        <w:t>Is this Pre-submission Feasibility request for a prospective /retrospective project?</w:t>
      </w:r>
    </w:p>
    <w:p w:rsidR="009856D3" w:rsidRPr="009856D3" w:rsidRDefault="009856D3" w:rsidP="009856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56D3" w:rsidRPr="009856D3" w:rsidRDefault="009856D3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D3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Is this a funded project, if no please provide a short explanation?</w:t>
      </w:r>
    </w:p>
    <w:p w:rsidR="007C6402" w:rsidRPr="009856D3" w:rsidRDefault="007C6402" w:rsidP="007C6402">
      <w:pPr>
        <w:pStyle w:val="ListParagraph"/>
        <w:rPr>
          <w:rFonts w:ascii="Times New Roman" w:hAnsi="Times New Roman" w:cs="Times New Roman"/>
          <w:b/>
        </w:rPr>
      </w:pPr>
    </w:p>
    <w:p w:rsidR="007C6402" w:rsidRPr="009856D3" w:rsidRDefault="007C6402" w:rsidP="007B61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</w:rPr>
      </w:pPr>
      <w:r w:rsidRPr="009856D3">
        <w:rPr>
          <w:rFonts w:ascii="Times New Roman" w:hAnsi="Times New Roman" w:cs="Times New Roman"/>
          <w:b/>
          <w:bCs/>
        </w:rPr>
        <w:t>Inclusion/Exclusion Criteria</w:t>
      </w:r>
      <w:r w:rsidRPr="009856D3">
        <w:rPr>
          <w:rFonts w:ascii="Times New Roman" w:hAnsi="Times New Roman" w:cs="Times New Roman"/>
          <w:b/>
        </w:rPr>
        <w:t xml:space="preserve"> (</w:t>
      </w:r>
      <w:r w:rsidRPr="009856D3">
        <w:rPr>
          <w:rFonts w:ascii="Times New Roman" w:hAnsi="Times New Roman" w:cs="Times New Roman"/>
          <w:b/>
          <w:bCs/>
        </w:rPr>
        <w:t>Please provide the inclusion/exclusion criteria):</w:t>
      </w:r>
    </w:p>
    <w:p w:rsidR="007C6402" w:rsidRPr="009856D3" w:rsidRDefault="007C6402" w:rsidP="007C6402">
      <w:pPr>
        <w:pStyle w:val="ListParagraph"/>
        <w:rPr>
          <w:rFonts w:ascii="Times New Roman" w:hAnsi="Times New Roman" w:cs="Times New Roman"/>
          <w:b/>
          <w:bCs/>
        </w:rPr>
      </w:pPr>
    </w:p>
    <w:p w:rsidR="007C6402" w:rsidRPr="009856D3" w:rsidRDefault="007C6402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>How many records approved for this study (This is located in the IRB approved Protocol)?</w:t>
      </w:r>
    </w:p>
    <w:p w:rsidR="007C6402" w:rsidRPr="009856D3" w:rsidRDefault="007C6402" w:rsidP="007B6154">
      <w:pPr>
        <w:rPr>
          <w:rFonts w:ascii="Times New Roman" w:hAnsi="Times New Roman" w:cs="Times New Roman"/>
          <w:b/>
          <w:bCs/>
        </w:rPr>
      </w:pPr>
    </w:p>
    <w:p w:rsidR="007C6402" w:rsidRPr="009856D3" w:rsidRDefault="007C6402" w:rsidP="007C6402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Date Range of Medical Records Requested for Review:</w:t>
      </w:r>
    </w:p>
    <w:p w:rsidR="007C6402" w:rsidRPr="009856D3" w:rsidRDefault="007C6402" w:rsidP="007C640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7C6402" w:rsidRPr="009856D3" w:rsidRDefault="007C6402" w:rsidP="007C64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Gender(M/F):</w:t>
      </w:r>
      <w:r w:rsidRPr="009856D3">
        <w:rPr>
          <w:rFonts w:ascii="Times New Roman" w:eastAsia="Times New Roman" w:hAnsi="Times New Roman" w:cs="Times New Roman"/>
          <w:b/>
          <w:color w:val="3A3A3A"/>
        </w:rPr>
        <w:t> </w:t>
      </w:r>
    </w:p>
    <w:p w:rsidR="007C6402" w:rsidRPr="009856D3" w:rsidRDefault="007C6402" w:rsidP="007C6402">
      <w:pPr>
        <w:pStyle w:val="ListParagraph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A3A3A"/>
        </w:rPr>
      </w:pPr>
    </w:p>
    <w:p w:rsidR="007C6402" w:rsidRPr="009856D3" w:rsidRDefault="007C6402" w:rsidP="007C6402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Age Range (1-150):</w:t>
      </w:r>
    </w:p>
    <w:p w:rsidR="007C6402" w:rsidRPr="009856D3" w:rsidRDefault="007C6402" w:rsidP="007C640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843312" w:rsidRPr="009856D3" w:rsidRDefault="007C6402" w:rsidP="007C64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Race:</w:t>
      </w:r>
      <w:r w:rsidRPr="009856D3">
        <w:rPr>
          <w:rFonts w:ascii="Times New Roman" w:eastAsia="Times New Roman" w:hAnsi="Times New Roman" w:cs="Times New Roman"/>
          <w:b/>
          <w:color w:val="3A3A3A"/>
        </w:rPr>
        <w:t xml:space="preserve"> </w:t>
      </w:r>
    </w:p>
    <w:p w:rsidR="00843312" w:rsidRPr="009856D3" w:rsidRDefault="00843312" w:rsidP="00843312">
      <w:pPr>
        <w:pStyle w:val="ListParagraph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7C6402" w:rsidRPr="009856D3" w:rsidRDefault="007C6402" w:rsidP="007C64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Ethnicity:</w:t>
      </w:r>
      <w:r w:rsidRPr="009856D3">
        <w:rPr>
          <w:rFonts w:ascii="Times New Roman" w:eastAsia="Times New Roman" w:hAnsi="Times New Roman" w:cs="Times New Roman"/>
          <w:b/>
          <w:color w:val="E00A0A"/>
        </w:rPr>
        <w:t> </w:t>
      </w:r>
    </w:p>
    <w:p w:rsidR="007C6402" w:rsidRPr="009856D3" w:rsidRDefault="007C6402" w:rsidP="007C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7C6402" w:rsidRPr="009856D3" w:rsidRDefault="007C6402" w:rsidP="007C64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lang w:val="en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Patient Type (</w:t>
      </w:r>
      <w:r w:rsidRPr="009856D3">
        <w:rPr>
          <w:rFonts w:ascii="Times New Roman" w:eastAsia="Times New Roman" w:hAnsi="Times New Roman" w:cs="Times New Roman"/>
          <w:b/>
          <w:bCs/>
          <w:color w:val="3A3A3A"/>
          <w:lang w:val="en"/>
        </w:rPr>
        <w:t>Emergency Department, Inpatient, discharged, Outpatient, Deceased):</w:t>
      </w:r>
    </w:p>
    <w:p w:rsidR="00843312" w:rsidRPr="009856D3" w:rsidRDefault="00843312" w:rsidP="00843312">
      <w:pPr>
        <w:pStyle w:val="ListParagraph"/>
        <w:rPr>
          <w:rFonts w:ascii="Times New Roman" w:eastAsia="Times New Roman" w:hAnsi="Times New Roman" w:cs="Times New Roman"/>
          <w:b/>
          <w:bCs/>
          <w:color w:val="3A3A3A"/>
          <w:lang w:val="en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ICD-9 Codes (If none put N/A):</w:t>
      </w:r>
    </w:p>
    <w:p w:rsidR="00843312" w:rsidRPr="009856D3" w:rsidRDefault="00843312" w:rsidP="0084331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ICD-10 Codes (</w:t>
      </w:r>
      <w:r w:rsidRPr="009856D3">
        <w:rPr>
          <w:rFonts w:ascii="Times New Roman" w:eastAsia="Times New Roman" w:hAnsi="Times New Roman" w:cs="Times New Roman"/>
          <w:b/>
          <w:bCs/>
          <w:u w:val="single"/>
        </w:rPr>
        <w:t>IF DATE RANGE FOR DATA INCLUDES &gt;2015 please include ICD-9 Code)?:</w:t>
      </w:r>
    </w:p>
    <w:p w:rsidR="00843312" w:rsidRPr="009856D3" w:rsidRDefault="00843312" w:rsidP="0084331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Procedure Codes (CPT) (If none put N/A):</w:t>
      </w:r>
      <w:r w:rsidRPr="009856D3">
        <w:rPr>
          <w:rFonts w:ascii="Times New Roman" w:eastAsia="Times New Roman" w:hAnsi="Times New Roman" w:cs="Times New Roman"/>
          <w:b/>
          <w:color w:val="3A3A3A"/>
        </w:rPr>
        <w:t> </w:t>
      </w:r>
    </w:p>
    <w:p w:rsidR="00843312" w:rsidRPr="009856D3" w:rsidRDefault="00843312" w:rsidP="00843312">
      <w:pPr>
        <w:pStyle w:val="ListParagraph"/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b/>
          <w:color w:val="3A3A3A"/>
        </w:rPr>
      </w:pPr>
      <w:bookmarkStart w:id="0" w:name="_GoBack"/>
    </w:p>
    <w:bookmarkEnd w:id="0"/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000000"/>
        </w:rPr>
        <w:t>Procedure Codes (DRG)</w:t>
      </w:r>
      <w:r w:rsidRPr="009856D3">
        <w:rPr>
          <w:rFonts w:ascii="Times New Roman" w:eastAsia="Times New Roman" w:hAnsi="Times New Roman" w:cs="Times New Roman"/>
          <w:b/>
          <w:bCs/>
          <w:color w:val="3A3A3A"/>
        </w:rPr>
        <w:t xml:space="preserve"> (If none put N/A)</w:t>
      </w:r>
      <w:r w:rsidRPr="009856D3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9856D3">
        <w:rPr>
          <w:rFonts w:ascii="Times New Roman" w:eastAsia="Times New Roman" w:hAnsi="Times New Roman" w:cs="Times New Roman"/>
          <w:b/>
          <w:color w:val="E00A0A"/>
        </w:rPr>
        <w:t> </w:t>
      </w:r>
    </w:p>
    <w:p w:rsidR="00843312" w:rsidRPr="009856D3" w:rsidRDefault="00843312" w:rsidP="0084331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Laboratory Tests (If none put N/A):</w:t>
      </w:r>
      <w:r w:rsidRPr="009856D3">
        <w:rPr>
          <w:rFonts w:ascii="Times New Roman" w:eastAsia="Times New Roman" w:hAnsi="Times New Roman" w:cs="Times New Roman"/>
          <w:b/>
          <w:color w:val="3A3A3A"/>
        </w:rPr>
        <w:t> </w:t>
      </w:r>
    </w:p>
    <w:p w:rsidR="00843312" w:rsidRPr="009856D3" w:rsidRDefault="00843312" w:rsidP="00843312">
      <w:pPr>
        <w:pStyle w:val="ListParagraph"/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b/>
          <w:color w:val="3A3A3A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Medications (If none put N/A):</w:t>
      </w:r>
      <w:r w:rsidRPr="009856D3">
        <w:rPr>
          <w:rFonts w:ascii="Times New Roman" w:eastAsia="Times New Roman" w:hAnsi="Times New Roman" w:cs="Times New Roman"/>
          <w:b/>
          <w:color w:val="3A3A3A"/>
        </w:rPr>
        <w:t> </w:t>
      </w:r>
    </w:p>
    <w:p w:rsidR="00843312" w:rsidRPr="009856D3" w:rsidRDefault="00843312" w:rsidP="0084331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tabs>
          <w:tab w:val="left" w:pos="870"/>
        </w:tabs>
        <w:spacing w:after="75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Implants or Devices (If none put N/A):</w:t>
      </w:r>
      <w:r w:rsidRPr="009856D3">
        <w:rPr>
          <w:rFonts w:ascii="Times New Roman" w:eastAsia="Times New Roman" w:hAnsi="Times New Roman" w:cs="Times New Roman"/>
          <w:b/>
          <w:color w:val="E00A0A"/>
        </w:rPr>
        <w:t> </w:t>
      </w:r>
    </w:p>
    <w:p w:rsidR="00843312" w:rsidRPr="009856D3" w:rsidRDefault="00843312" w:rsidP="00843312">
      <w:pPr>
        <w:pStyle w:val="ListParagraph"/>
        <w:rPr>
          <w:rFonts w:ascii="Times New Roman" w:eastAsia="Times New Roman" w:hAnsi="Times New Roman" w:cs="Times New Roman"/>
          <w:b/>
          <w:color w:val="3A3A3A"/>
        </w:rPr>
      </w:pPr>
    </w:p>
    <w:p w:rsidR="00843312" w:rsidRPr="009856D3" w:rsidRDefault="00843312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  <w:r w:rsidRPr="009856D3">
        <w:rPr>
          <w:rFonts w:ascii="Times New Roman" w:eastAsia="Times New Roman" w:hAnsi="Times New Roman" w:cs="Times New Roman"/>
          <w:b/>
          <w:bCs/>
          <w:color w:val="3A3A3A"/>
        </w:rPr>
        <w:t>Facility?  (Jackson Health System (All Facilities), Jackson Memorial, Holtz Women’s &amp; Children’s, Jackson Behavioral Health, Jackson North, Jackson South, Jackson West, Ambulatory Care Clinics, Urgent Care Clinics, Other:):</w:t>
      </w:r>
    </w:p>
    <w:p w:rsidR="007B6154" w:rsidRPr="009856D3" w:rsidRDefault="007B6154" w:rsidP="007B6154">
      <w:pPr>
        <w:pStyle w:val="ListParagraph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843312" w:rsidRPr="009856D3" w:rsidRDefault="007B6154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 xml:space="preserve"> Any Additional  Instructions:</w:t>
      </w:r>
    </w:p>
    <w:p w:rsidR="007B6154" w:rsidRPr="009856D3" w:rsidRDefault="007B6154" w:rsidP="007B6154">
      <w:pPr>
        <w:pStyle w:val="ListParagraph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7B6154" w:rsidRPr="009856D3" w:rsidRDefault="007B6154" w:rsidP="007B615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</w:rPr>
      </w:pPr>
      <w:r w:rsidRPr="009856D3">
        <w:rPr>
          <w:rFonts w:ascii="Times New Roman" w:eastAsia="Times New Roman" w:hAnsi="Times New Roman" w:cs="Times New Roman"/>
          <w:b/>
          <w:color w:val="3A3A3A"/>
        </w:rPr>
        <w:t>Expected Timeline for data request to be completed (When do you expect or require the data pull to be completed):</w:t>
      </w:r>
    </w:p>
    <w:p w:rsidR="007B6154" w:rsidRPr="009856D3" w:rsidRDefault="007B6154" w:rsidP="007B6154">
      <w:pPr>
        <w:pStyle w:val="ListParagraph"/>
        <w:rPr>
          <w:rFonts w:ascii="Times New Roman" w:eastAsia="Times New Roman" w:hAnsi="Times New Roman" w:cs="Times New Roman"/>
          <w:b/>
          <w:color w:val="3A3A3A"/>
        </w:rPr>
      </w:pPr>
    </w:p>
    <w:p w:rsidR="007B6154" w:rsidRPr="009856D3" w:rsidRDefault="007B6154" w:rsidP="007B6154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7C6402" w:rsidRPr="009856D3" w:rsidRDefault="007C6402" w:rsidP="007C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lang w:val="en"/>
        </w:rPr>
      </w:pPr>
    </w:p>
    <w:p w:rsidR="007C6402" w:rsidRPr="009856D3" w:rsidRDefault="007C6402" w:rsidP="007C6402">
      <w:pPr>
        <w:pStyle w:val="ListParagraph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A3A3A"/>
        </w:rPr>
      </w:pPr>
    </w:p>
    <w:p w:rsidR="007C6402" w:rsidRPr="007B6154" w:rsidRDefault="007C6402" w:rsidP="007C6402">
      <w:pPr>
        <w:spacing w:after="0"/>
        <w:rPr>
          <w:rFonts w:ascii="Times New Roman" w:hAnsi="Times New Roman" w:cs="Times New Roman"/>
          <w:b/>
          <w:bCs/>
        </w:rPr>
      </w:pPr>
    </w:p>
    <w:p w:rsidR="007C6402" w:rsidRPr="007B6154" w:rsidRDefault="007C6402" w:rsidP="007C64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7C6402" w:rsidRPr="007B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02" w:rsidRDefault="007C6402" w:rsidP="007C6402">
      <w:pPr>
        <w:spacing w:after="0" w:line="240" w:lineRule="auto"/>
      </w:pPr>
      <w:r>
        <w:separator/>
      </w:r>
    </w:p>
  </w:endnote>
  <w:endnote w:type="continuationSeparator" w:id="0">
    <w:p w:rsidR="007C6402" w:rsidRDefault="007C6402" w:rsidP="007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02" w:rsidRDefault="007C6402" w:rsidP="007C6402">
      <w:pPr>
        <w:spacing w:after="0" w:line="240" w:lineRule="auto"/>
      </w:pPr>
      <w:r>
        <w:separator/>
      </w:r>
    </w:p>
  </w:footnote>
  <w:footnote w:type="continuationSeparator" w:id="0">
    <w:p w:rsidR="007C6402" w:rsidRDefault="007C6402" w:rsidP="007C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54"/>
    <w:multiLevelType w:val="hybridMultilevel"/>
    <w:tmpl w:val="2F2CF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8A76C9"/>
    <w:multiLevelType w:val="hybridMultilevel"/>
    <w:tmpl w:val="877896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6450D7"/>
    <w:multiLevelType w:val="hybridMultilevel"/>
    <w:tmpl w:val="323221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160"/>
    <w:multiLevelType w:val="hybridMultilevel"/>
    <w:tmpl w:val="2F2CF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3CE5BEF"/>
    <w:multiLevelType w:val="hybridMultilevel"/>
    <w:tmpl w:val="2F2CF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90F2984"/>
    <w:multiLevelType w:val="hybridMultilevel"/>
    <w:tmpl w:val="57189C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72C0"/>
    <w:multiLevelType w:val="hybridMultilevel"/>
    <w:tmpl w:val="2F2CF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4E138E3"/>
    <w:multiLevelType w:val="hybridMultilevel"/>
    <w:tmpl w:val="2F2CF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04E17F9"/>
    <w:multiLevelType w:val="hybridMultilevel"/>
    <w:tmpl w:val="2F2CF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14C1DDB"/>
    <w:multiLevelType w:val="hybridMultilevel"/>
    <w:tmpl w:val="57189C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0987"/>
    <w:multiLevelType w:val="hybridMultilevel"/>
    <w:tmpl w:val="6D5E4734"/>
    <w:lvl w:ilvl="0" w:tplc="56BE264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934C4"/>
    <w:multiLevelType w:val="hybridMultilevel"/>
    <w:tmpl w:val="57189C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73918"/>
    <w:multiLevelType w:val="hybridMultilevel"/>
    <w:tmpl w:val="2E5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A732E"/>
    <w:multiLevelType w:val="hybridMultilevel"/>
    <w:tmpl w:val="0964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B2A12"/>
    <w:multiLevelType w:val="hybridMultilevel"/>
    <w:tmpl w:val="61881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02"/>
    <w:rsid w:val="000D4F8F"/>
    <w:rsid w:val="0066282C"/>
    <w:rsid w:val="007B6154"/>
    <w:rsid w:val="007C6402"/>
    <w:rsid w:val="00843312"/>
    <w:rsid w:val="009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AA3B"/>
  <w15:chartTrackingRefBased/>
  <w15:docId w15:val="{4AD3AAE8-4BBB-414A-BA69-4CB2A88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02"/>
  </w:style>
  <w:style w:type="paragraph" w:styleId="Footer">
    <w:name w:val="footer"/>
    <w:basedOn w:val="Normal"/>
    <w:link w:val="FooterChar"/>
    <w:uiPriority w:val="99"/>
    <w:unhideWhenUsed/>
    <w:rsid w:val="007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02"/>
  </w:style>
  <w:style w:type="paragraph" w:styleId="ListParagraph">
    <w:name w:val="List Paragraph"/>
    <w:basedOn w:val="Normal"/>
    <w:uiPriority w:val="34"/>
    <w:qFormat/>
    <w:rsid w:val="007C6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Health System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Samson, Lamar</dc:creator>
  <cp:keywords/>
  <dc:description/>
  <cp:lastModifiedBy>Samson, Lamar</cp:lastModifiedBy>
  <cp:revision>2</cp:revision>
  <dcterms:created xsi:type="dcterms:W3CDTF">2023-07-13T18:04:00Z</dcterms:created>
  <dcterms:modified xsi:type="dcterms:W3CDTF">2023-07-13T18:48:00Z</dcterms:modified>
</cp:coreProperties>
</file>